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8" w:rsidRDefault="009F13F8" w:rsidP="009C38BA">
      <w:pPr>
        <w:jc w:val="both"/>
      </w:pPr>
    </w:p>
    <w:tbl>
      <w:tblPr>
        <w:tblW w:w="10200" w:type="dxa"/>
        <w:tblCellMar>
          <w:left w:w="0" w:type="dxa"/>
          <w:right w:w="0" w:type="dxa"/>
        </w:tblCellMar>
        <w:tblLook w:val="04A0"/>
      </w:tblPr>
      <w:tblGrid>
        <w:gridCol w:w="10216"/>
      </w:tblGrid>
      <w:tr w:rsidR="009F13F8" w:rsidRPr="00B01BC1" w:rsidTr="00F235F8">
        <w:trPr>
          <w:trHeight w:val="45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3F8" w:rsidRPr="00B01BC1" w:rsidRDefault="009F13F8" w:rsidP="00F235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</w:t>
            </w:r>
            <w:r w:rsidRPr="00B01BC1">
              <w:rPr>
                <w:rFonts w:ascii="Arial" w:hAnsi="Arial" w:cs="Arial"/>
                <w:b/>
                <w:bCs/>
                <w:color w:val="000000"/>
              </w:rPr>
              <w:t xml:space="preserve">ákladní škola </w:t>
            </w:r>
            <w:proofErr w:type="spellStart"/>
            <w:r w:rsidRPr="00B01BC1">
              <w:rPr>
                <w:rFonts w:ascii="Arial" w:hAnsi="Arial" w:cs="Arial"/>
                <w:b/>
                <w:bCs/>
                <w:color w:val="000000"/>
              </w:rPr>
              <w:t>Blovice</w:t>
            </w:r>
            <w:proofErr w:type="spellEnd"/>
            <w:r w:rsidRPr="00B01BC1">
              <w:rPr>
                <w:rFonts w:ascii="Arial" w:hAnsi="Arial" w:cs="Arial"/>
                <w:b/>
                <w:bCs/>
                <w:color w:val="000000"/>
              </w:rPr>
              <w:t>, okres Plzeň-jih</w:t>
            </w:r>
          </w:p>
        </w:tc>
      </w:tr>
      <w:tr w:rsidR="009F13F8" w:rsidRPr="00B01BC1" w:rsidTr="00F235F8">
        <w:trPr>
          <w:trHeight w:val="34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13F8" w:rsidRPr="00B01BC1" w:rsidRDefault="009F13F8" w:rsidP="00F235F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01BC1">
              <w:rPr>
                <w:rFonts w:ascii="Arial" w:hAnsi="Arial" w:cs="Arial"/>
                <w:color w:val="000000"/>
              </w:rPr>
              <w:t>Adresa: Družste</w:t>
            </w:r>
            <w:r>
              <w:rPr>
                <w:rFonts w:ascii="Arial" w:hAnsi="Arial" w:cs="Arial"/>
                <w:color w:val="000000"/>
              </w:rPr>
              <w:t>v</w:t>
            </w:r>
            <w:r w:rsidRPr="00B01BC1">
              <w:rPr>
                <w:rFonts w:ascii="Arial" w:hAnsi="Arial" w:cs="Arial"/>
                <w:color w:val="000000"/>
              </w:rPr>
              <w:t xml:space="preserve">ní 650, 336 01 </w:t>
            </w:r>
            <w:proofErr w:type="spellStart"/>
            <w:r w:rsidRPr="00B01BC1">
              <w:rPr>
                <w:rFonts w:ascii="Arial" w:hAnsi="Arial" w:cs="Arial"/>
                <w:color w:val="000000"/>
              </w:rPr>
              <w:t>Blovice</w:t>
            </w:r>
            <w:proofErr w:type="spellEnd"/>
          </w:p>
        </w:tc>
      </w:tr>
      <w:tr w:rsidR="009F13F8" w:rsidRPr="00B01BC1" w:rsidTr="00F235F8">
        <w:trPr>
          <w:trHeight w:val="450"/>
        </w:trPr>
        <w:tc>
          <w:tcPr>
            <w:tcW w:w="102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F13F8" w:rsidRPr="00B01BC1" w:rsidRDefault="009F13F8" w:rsidP="00F235F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01BC1">
              <w:rPr>
                <w:rFonts w:ascii="Arial" w:hAnsi="Arial" w:cs="Arial"/>
                <w:color w:val="000000"/>
              </w:rPr>
              <w:t>Telefon: 371522108 e-mail: zs-blovice@zs-blovice.cz</w:t>
            </w:r>
          </w:p>
        </w:tc>
      </w:tr>
    </w:tbl>
    <w:p w:rsidR="009F13F8" w:rsidRDefault="009F13F8" w:rsidP="009C38BA">
      <w:pPr>
        <w:jc w:val="both"/>
      </w:pPr>
    </w:p>
    <w:p w:rsidR="008C7CF4" w:rsidRDefault="008C7CF4" w:rsidP="008C7CF4">
      <w:pPr>
        <w:pStyle w:val="Nadpis1"/>
      </w:pPr>
      <w:proofErr w:type="spellStart"/>
      <w:r>
        <w:t>Zápis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1. </w:t>
      </w:r>
      <w:proofErr w:type="spellStart"/>
      <w:proofErr w:type="gramStart"/>
      <w:r>
        <w:t>třídy</w:t>
      </w:r>
      <w:proofErr w:type="spellEnd"/>
      <w:proofErr w:type="gramEnd"/>
      <w:r>
        <w:t xml:space="preserve"> pro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2023/2024 </w:t>
      </w:r>
    </w:p>
    <w:p w:rsidR="008C7CF4" w:rsidRDefault="008C7CF4" w:rsidP="008C7CF4">
      <w:pPr>
        <w:spacing w:after="0"/>
        <w:ind w:left="93"/>
        <w:jc w:val="center"/>
      </w:pPr>
    </w:p>
    <w:p w:rsidR="008C7CF4" w:rsidRDefault="008C7CF4" w:rsidP="008C7CF4">
      <w:pPr>
        <w:spacing w:after="0"/>
        <w:ind w:left="28"/>
        <w:jc w:val="center"/>
      </w:pPr>
      <w:r>
        <w:rPr>
          <w:b/>
          <w:sz w:val="28"/>
        </w:rPr>
        <w:t xml:space="preserve">Informace k zápisu k plnění povinné školní docházky (PŠD) </w:t>
      </w:r>
    </w:p>
    <w:p w:rsidR="008C7CF4" w:rsidRDefault="008C7CF4" w:rsidP="008C7CF4">
      <w:pPr>
        <w:spacing w:after="0"/>
        <w:ind w:left="360"/>
      </w:pPr>
    </w:p>
    <w:p w:rsidR="0007330C" w:rsidRDefault="0007330C" w:rsidP="00DA1E91">
      <w:pPr>
        <w:spacing w:after="0" w:line="276" w:lineRule="auto"/>
        <w:jc w:val="both"/>
      </w:pPr>
      <w:r>
        <w:t>Vážení rodiče,</w:t>
      </w:r>
    </w:p>
    <w:p w:rsidR="0007330C" w:rsidRDefault="0007330C" w:rsidP="00DA1E91">
      <w:pPr>
        <w:spacing w:after="0" w:line="276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4181475</wp:posOffset>
            </wp:positionH>
            <wp:positionV relativeFrom="paragraph">
              <wp:posOffset>2540</wp:posOffset>
            </wp:positionV>
            <wp:extent cx="1990800" cy="723600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A2E">
        <w:t>v letošním roce proběhne zápis</w:t>
      </w:r>
      <w:r w:rsidR="00271854">
        <w:t xml:space="preserve"> do 1. třídy na naší škole ZŠ </w:t>
      </w:r>
      <w:proofErr w:type="spellStart"/>
      <w:r w:rsidR="00271854">
        <w:t>Blovice</w:t>
      </w:r>
      <w:r w:rsidR="009F13F8">
        <w:t>v</w:t>
      </w:r>
      <w:proofErr w:type="spellEnd"/>
      <w:r w:rsidR="009F13F8">
        <w:t> </w:t>
      </w:r>
      <w:r w:rsidR="009F13F8" w:rsidRPr="003C4A2E">
        <w:rPr>
          <w:b/>
          <w:color w:val="FF0000"/>
        </w:rPr>
        <w:t>úterý 18</w:t>
      </w:r>
      <w:r w:rsidR="003C4A2E">
        <w:rPr>
          <w:b/>
          <w:color w:val="FF0000"/>
        </w:rPr>
        <w:t>. 4. 2023</w:t>
      </w:r>
      <w:r w:rsidRPr="003C4A2E">
        <w:rPr>
          <w:b/>
          <w:color w:val="FF0000"/>
        </w:rPr>
        <w:t xml:space="preserve"> od 13:00</w:t>
      </w:r>
      <w:r w:rsidR="003C4A2E" w:rsidRPr="003C4A2E">
        <w:rPr>
          <w:b/>
          <w:color w:val="FF0000"/>
        </w:rPr>
        <w:t xml:space="preserve"> do 17:3</w:t>
      </w:r>
      <w:r w:rsidR="00897E60" w:rsidRPr="003C4A2E">
        <w:rPr>
          <w:b/>
          <w:color w:val="FF0000"/>
        </w:rPr>
        <w:t>0</w:t>
      </w:r>
      <w:r w:rsidR="009F13F8">
        <w:t>. Na zápis je potřeba</w:t>
      </w:r>
      <w:r>
        <w:t xml:space="preserve"> přihlásit </w:t>
      </w:r>
      <w:r w:rsidR="009F13F8">
        <w:t xml:space="preserve">se </w:t>
      </w:r>
      <w:r>
        <w:t xml:space="preserve">na webu školy </w:t>
      </w:r>
      <w:hyperlink r:id="rId9" w:history="1">
        <w:r w:rsidRPr="00AA0619">
          <w:rPr>
            <w:rStyle w:val="Hypertextovodkaz"/>
          </w:rPr>
          <w:t>www.zs-blovice.cz</w:t>
        </w:r>
      </w:hyperlink>
      <w:r>
        <w:t xml:space="preserve">. </w:t>
      </w:r>
      <w:r w:rsidR="009F13F8">
        <w:t xml:space="preserve">Registrace </w:t>
      </w:r>
      <w:r w:rsidR="003C4A2E">
        <w:t xml:space="preserve">bude spuštěna od 20. </w:t>
      </w:r>
      <w:r w:rsidR="009F13F8">
        <w:t xml:space="preserve">března 2023. </w:t>
      </w:r>
      <w:r>
        <w:t xml:space="preserve">Po vyplnění přihlášky </w:t>
      </w:r>
      <w:r w:rsidR="00B203C5">
        <w:t>k</w:t>
      </w:r>
      <w:r>
        <w:t> zápisu a následného potvrzení</w:t>
      </w:r>
      <w:r w:rsidR="00B203C5">
        <w:t xml:space="preserve"> si můžete vybrat čas, ve který se na zápis dostavíte.</w:t>
      </w:r>
    </w:p>
    <w:p w:rsidR="007935B4" w:rsidRDefault="007935B4" w:rsidP="00DA1E91">
      <w:pPr>
        <w:spacing w:after="0" w:line="276" w:lineRule="auto"/>
        <w:jc w:val="both"/>
      </w:pPr>
      <w:r>
        <w:t>V případě, že se nebude dítě moci zápisu zúčastnit ze zdravotních důvodů, dostaví se v termínu pouze zá</w:t>
      </w:r>
      <w:r w:rsidR="00DA1E91">
        <w:t>konný zástupce.</w:t>
      </w:r>
    </w:p>
    <w:p w:rsidR="00483137" w:rsidRDefault="00483137" w:rsidP="00DA1E91">
      <w:pPr>
        <w:spacing w:after="39" w:line="276" w:lineRule="auto"/>
        <w:jc w:val="both"/>
      </w:pPr>
      <w:r>
        <w:t>Zákonný zástupce je povinen přihlásit k zápisu k PŠD dítě, které do 31. srpna 2023 dovrší šestý rok věku (§ 36 odst. 4 školský zákon).</w:t>
      </w:r>
    </w:p>
    <w:p w:rsidR="00483137" w:rsidRDefault="00483137" w:rsidP="00DA1E91">
      <w:pPr>
        <w:spacing w:after="39" w:line="276" w:lineRule="auto"/>
        <w:jc w:val="both"/>
      </w:pPr>
      <w:r>
        <w:t xml:space="preserve">K zápisu k PŠD se dostaví i děti, kterým byl pro letošní školní rok udělen odklad PŠD. </w:t>
      </w:r>
    </w:p>
    <w:p w:rsidR="00DA1E91" w:rsidRDefault="00DA1E91" w:rsidP="00DA1E91">
      <w:pPr>
        <w:spacing w:after="0" w:line="276" w:lineRule="auto"/>
        <w:jc w:val="both"/>
      </w:pPr>
    </w:p>
    <w:p w:rsidR="00B203C5" w:rsidRPr="00897E60" w:rsidRDefault="00B203C5" w:rsidP="00DA1E91">
      <w:pPr>
        <w:spacing w:after="0" w:line="276" w:lineRule="auto"/>
        <w:jc w:val="both"/>
      </w:pPr>
      <w:r w:rsidRPr="00DA1E91">
        <w:t xml:space="preserve">K zápisu jsou potřeba následující </w:t>
      </w:r>
      <w:proofErr w:type="gramStart"/>
      <w:r w:rsidRPr="00DA1E91">
        <w:t>dokumenty</w:t>
      </w:r>
      <w:r w:rsidR="00897E60">
        <w:t>(všechny</w:t>
      </w:r>
      <w:proofErr w:type="gramEnd"/>
      <w:r w:rsidR="00897E60">
        <w:t xml:space="preserve"> dokumenty n</w:t>
      </w:r>
      <w:r w:rsidR="009F13F8">
        <w:t xml:space="preserve">aleznete na webu školy, ve spádových mateřských školách, na </w:t>
      </w:r>
      <w:r w:rsidR="00897E60">
        <w:t>recepci školy)</w:t>
      </w:r>
      <w:r w:rsidR="009F13F8">
        <w:t>:</w:t>
      </w:r>
    </w:p>
    <w:p w:rsidR="00B203C5" w:rsidRPr="00DA1E91" w:rsidRDefault="00B203C5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a) žádost o přijetí</w:t>
      </w:r>
      <w:r w:rsidR="00DA1E91">
        <w:rPr>
          <w:b/>
        </w:rPr>
        <w:t>/o odklad/o předčasný nástup</w:t>
      </w:r>
    </w:p>
    <w:p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b) zápisní list</w:t>
      </w:r>
    </w:p>
    <w:p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c) kopie rodného listu</w:t>
      </w:r>
    </w:p>
    <w:p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 xml:space="preserve">d) občanský průkaz zákonného </w:t>
      </w:r>
      <w:r w:rsidR="007935B4" w:rsidRPr="00DA1E91">
        <w:rPr>
          <w:b/>
        </w:rPr>
        <w:t>zástupce</w:t>
      </w:r>
    </w:p>
    <w:p w:rsidR="00483137" w:rsidRDefault="00483137" w:rsidP="00DA1E91">
      <w:pPr>
        <w:spacing w:after="0" w:line="276" w:lineRule="auto"/>
        <w:jc w:val="both"/>
      </w:pPr>
    </w:p>
    <w:p w:rsidR="00483137" w:rsidRDefault="00483137" w:rsidP="00DA1E91">
      <w:pPr>
        <w:spacing w:after="0" w:line="276" w:lineRule="auto"/>
        <w:jc w:val="both"/>
      </w:pPr>
      <w:r>
        <w:t xml:space="preserve">Žádat o odklad PŠD o 1 rok lze u dítěte, pokud není tělesně nebo duševně přiměřeně vyspělé. </w:t>
      </w:r>
    </w:p>
    <w:p w:rsidR="00C32ECE" w:rsidRDefault="00C32ECE" w:rsidP="00DA1E91">
      <w:pPr>
        <w:spacing w:after="0" w:line="276" w:lineRule="auto"/>
        <w:jc w:val="both"/>
      </w:pPr>
      <w:r>
        <w:t xml:space="preserve">V případě, že budete pro své dítě žádat </w:t>
      </w:r>
      <w:r w:rsidRPr="00C32ECE">
        <w:rPr>
          <w:b/>
        </w:rPr>
        <w:t>odklad povinné školní docházky</w:t>
      </w:r>
      <w:r w:rsidR="009F13F8">
        <w:rPr>
          <w:b/>
        </w:rPr>
        <w:t>/předčasný nástup</w:t>
      </w:r>
      <w:r>
        <w:t>, je nutné k uvedeným dokumentům navíc doložit:</w:t>
      </w:r>
    </w:p>
    <w:p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a) vyjádření pedagogicko-psychologické poradny (nebo SPC)</w:t>
      </w:r>
    </w:p>
    <w:p w:rsidR="00C32ECE" w:rsidRPr="00DA1E91" w:rsidRDefault="00C32ECE" w:rsidP="00DA1E91">
      <w:pPr>
        <w:spacing w:after="0" w:line="276" w:lineRule="auto"/>
        <w:jc w:val="both"/>
        <w:rPr>
          <w:b/>
        </w:rPr>
      </w:pPr>
      <w:r w:rsidRPr="00DA1E91">
        <w:rPr>
          <w:b/>
        </w:rPr>
        <w:t>b) vyjádření odborného ošetřujícího lékaře (může být i od pediatra)</w:t>
      </w:r>
    </w:p>
    <w:p w:rsidR="007935B4" w:rsidRDefault="007935B4" w:rsidP="00DA1E91">
      <w:pPr>
        <w:spacing w:after="0" w:line="276" w:lineRule="auto"/>
        <w:jc w:val="both"/>
      </w:pPr>
      <w:r>
        <w:t>Budete-li již mít doporučující stanoviska PPP (SPC) a lékaře k udělení odkladu, přineste je k zápisu. Jinak je třeba obě doporučující vyjádření doručit později.</w:t>
      </w:r>
    </w:p>
    <w:p w:rsidR="00DA1E91" w:rsidRDefault="00DA1E91" w:rsidP="00DA1E91">
      <w:pPr>
        <w:spacing w:after="0" w:line="276" w:lineRule="auto"/>
        <w:jc w:val="both"/>
      </w:pPr>
    </w:p>
    <w:p w:rsidR="00460D09" w:rsidRDefault="00897E60" w:rsidP="00DA1E91">
      <w:pPr>
        <w:spacing w:after="0" w:line="276" w:lineRule="auto"/>
        <w:jc w:val="both"/>
      </w:pPr>
      <w:r>
        <w:t>Při zápisu bude dítěti přiděleno registrační číslo. Informace o přijetí/nepřijetí budou zveřejněny na webu školy a dveřích ZŠ pod registračním číslem dítěte.</w:t>
      </w:r>
    </w:p>
    <w:p w:rsidR="00DA1E91" w:rsidRDefault="00DA1E91" w:rsidP="00DA1E91">
      <w:pPr>
        <w:spacing w:after="0" w:line="276" w:lineRule="auto"/>
        <w:jc w:val="both"/>
      </w:pPr>
      <w:r>
        <w:t xml:space="preserve">Pokud máte nějaké dotazy, rádi Vám je zodpovíme – telefonicky: 371 522 108 nebo emailem </w:t>
      </w:r>
      <w:hyperlink r:id="rId10" w:history="1">
        <w:r w:rsidRPr="004C18A5">
          <w:rPr>
            <w:rStyle w:val="Hypertextovodkaz"/>
          </w:rPr>
          <w:t>sykorova@zs-blovice.cz</w:t>
        </w:r>
      </w:hyperlink>
      <w:r>
        <w:t>.</w:t>
      </w:r>
    </w:p>
    <w:p w:rsidR="00DA1E91" w:rsidRDefault="00DA1E91" w:rsidP="00DA1E91">
      <w:pPr>
        <w:spacing w:after="0" w:line="276" w:lineRule="auto"/>
        <w:jc w:val="both"/>
      </w:pPr>
    </w:p>
    <w:p w:rsidR="00C37288" w:rsidRDefault="00C37288" w:rsidP="00DA1E91">
      <w:pPr>
        <w:spacing w:after="0" w:line="276" w:lineRule="auto"/>
        <w:ind w:left="6372" w:firstLine="708"/>
        <w:jc w:val="both"/>
      </w:pPr>
      <w:r>
        <w:t xml:space="preserve">Vedení ZŠ </w:t>
      </w:r>
      <w:proofErr w:type="spellStart"/>
      <w:r>
        <w:t>Blovice</w:t>
      </w:r>
      <w:proofErr w:type="spellEnd"/>
    </w:p>
    <w:p w:rsidR="00460D09" w:rsidRPr="0007330C" w:rsidRDefault="00460D09" w:rsidP="009C38BA">
      <w:pPr>
        <w:jc w:val="both"/>
      </w:pPr>
      <w:bookmarkStart w:id="0" w:name="_GoBack"/>
      <w:bookmarkEnd w:id="0"/>
    </w:p>
    <w:sectPr w:rsidR="00460D09" w:rsidRPr="0007330C" w:rsidSect="00C372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37A4"/>
    <w:multiLevelType w:val="multilevel"/>
    <w:tmpl w:val="878E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802DF"/>
    <w:multiLevelType w:val="hybridMultilevel"/>
    <w:tmpl w:val="BFEEB704"/>
    <w:lvl w:ilvl="0" w:tplc="C25E42C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895A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4538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65D1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458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604F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C88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09B1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892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30C"/>
    <w:rsid w:val="0007330C"/>
    <w:rsid w:val="00271854"/>
    <w:rsid w:val="002A6F34"/>
    <w:rsid w:val="003C4A2E"/>
    <w:rsid w:val="00460D09"/>
    <w:rsid w:val="00483137"/>
    <w:rsid w:val="006A7B37"/>
    <w:rsid w:val="007935B4"/>
    <w:rsid w:val="008549CD"/>
    <w:rsid w:val="00897E60"/>
    <w:rsid w:val="008C7CF4"/>
    <w:rsid w:val="00906AAF"/>
    <w:rsid w:val="009C38BA"/>
    <w:rsid w:val="009F13F8"/>
    <w:rsid w:val="00B203C5"/>
    <w:rsid w:val="00B40EF5"/>
    <w:rsid w:val="00C32ECE"/>
    <w:rsid w:val="00C37288"/>
    <w:rsid w:val="00C92E14"/>
    <w:rsid w:val="00DA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CD"/>
  </w:style>
  <w:style w:type="paragraph" w:styleId="Nadpis1">
    <w:name w:val="heading 1"/>
    <w:next w:val="Normln"/>
    <w:link w:val="Nadpis1Char"/>
    <w:uiPriority w:val="9"/>
    <w:qFormat/>
    <w:rsid w:val="008C7CF4"/>
    <w:pPr>
      <w:keepNext/>
      <w:keepLines/>
      <w:spacing w:after="0"/>
      <w:ind w:left="28"/>
      <w:jc w:val="center"/>
      <w:outlineLvl w:val="0"/>
    </w:pPr>
    <w:rPr>
      <w:rFonts w:ascii="Calibri" w:eastAsia="Calibri" w:hAnsi="Calibri" w:cs="Calibri"/>
      <w:b/>
      <w:color w:val="FF0000"/>
      <w:sz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30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330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9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35B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C7CF4"/>
    <w:rPr>
      <w:rFonts w:ascii="Calibri" w:eastAsia="Calibri" w:hAnsi="Calibri" w:cs="Calibri"/>
      <w:b/>
      <w:color w:val="FF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ykorova@zs-blovice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zs-bl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0709A148B504E8B5A796987B02891" ma:contentTypeVersion="14" ma:contentTypeDescription="Vytvoří nový dokument" ma:contentTypeScope="" ma:versionID="f9a06a50a6aa067070e723dbec197c6f">
  <xsd:schema xmlns:xsd="http://www.w3.org/2001/XMLSchema" xmlns:xs="http://www.w3.org/2001/XMLSchema" xmlns:p="http://schemas.microsoft.com/office/2006/metadata/properties" xmlns:ns3="6cfb656e-169e-4d6b-88cf-f30e04bc8036" xmlns:ns4="2f480348-71d9-45f3-90db-278cd90ac7a4" targetNamespace="http://schemas.microsoft.com/office/2006/metadata/properties" ma:root="true" ma:fieldsID="aa0e2d05b832cb12ae07d02b642db497" ns3:_="" ns4:_="">
    <xsd:import namespace="6cfb656e-169e-4d6b-88cf-f30e04bc8036"/>
    <xsd:import namespace="2f480348-71d9-45f3-90db-278cd90ac7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b656e-169e-4d6b-88cf-f30e04bc8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80348-71d9-45f3-90db-278cd90ac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18B3E-3219-4F6E-BA8B-1DA0B55F2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2A1D2A-B95E-458A-AD6E-5FCD5CDAE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b656e-169e-4d6b-88cf-f30e04bc8036"/>
    <ds:schemaRef ds:uri="2f480348-71d9-45f3-90db-278cd90ac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71597-22F8-49A4-90FF-6429A6D16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Sýkorová</dc:creator>
  <cp:lastModifiedBy>Dell</cp:lastModifiedBy>
  <cp:revision>2</cp:revision>
  <dcterms:created xsi:type="dcterms:W3CDTF">2023-03-06T14:07:00Z</dcterms:created>
  <dcterms:modified xsi:type="dcterms:W3CDTF">2023-03-06T14:07:00Z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0x01010064B0709A148B504E8B5A796987B02891</vt:lpwstr>
  </property>
</Properties>
</file>